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F6A4E" w14:textId="77777777" w:rsidR="00EF2942" w:rsidRDefault="00E87C91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  <w:lang w:bidi="ar"/>
        </w:rPr>
        <w:t>2025-2026学年西南交通大学校园大使团</w:t>
      </w:r>
    </w:p>
    <w:p w14:paraId="59C380E1" w14:textId="77777777" w:rsidR="00EF2942" w:rsidRDefault="00E87C91">
      <w:pPr>
        <w:jc w:val="center"/>
        <w:rPr>
          <w:rFonts w:ascii="方正小标宋简体" w:eastAsia="方正小标宋简体" w:hAnsi="方正小标宋简体" w:cs="方正小标宋简体"/>
          <w:b/>
          <w:bCs/>
          <w:sz w:val="36"/>
          <w:szCs w:val="36"/>
          <w:lang w:bidi="ar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  <w:lang w:bidi="ar"/>
        </w:rPr>
        <w:t>学生干部候选人申报表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709"/>
        <w:gridCol w:w="992"/>
        <w:gridCol w:w="1276"/>
        <w:gridCol w:w="1843"/>
        <w:gridCol w:w="1984"/>
      </w:tblGrid>
      <w:tr w:rsidR="00EF2942" w14:paraId="72F8A379" w14:textId="77777777" w:rsidTr="00E159FD">
        <w:trPr>
          <w:cantSplit/>
          <w:trHeight w:val="604"/>
        </w:trPr>
        <w:tc>
          <w:tcPr>
            <w:tcW w:w="1242" w:type="dxa"/>
            <w:vAlign w:val="center"/>
          </w:tcPr>
          <w:p w14:paraId="395E44E1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姓名</w:t>
            </w:r>
          </w:p>
        </w:tc>
        <w:tc>
          <w:tcPr>
            <w:tcW w:w="1134" w:type="dxa"/>
            <w:vAlign w:val="center"/>
          </w:tcPr>
          <w:p w14:paraId="000D33FE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709" w:type="dxa"/>
            <w:vAlign w:val="center"/>
          </w:tcPr>
          <w:p w14:paraId="6026CBFC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性别</w:t>
            </w:r>
          </w:p>
        </w:tc>
        <w:tc>
          <w:tcPr>
            <w:tcW w:w="992" w:type="dxa"/>
            <w:vAlign w:val="center"/>
          </w:tcPr>
          <w:p w14:paraId="43C5D2B3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77525E73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出生年月</w:t>
            </w:r>
          </w:p>
        </w:tc>
        <w:tc>
          <w:tcPr>
            <w:tcW w:w="1843" w:type="dxa"/>
            <w:vAlign w:val="center"/>
          </w:tcPr>
          <w:p w14:paraId="5711C7CA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984" w:type="dxa"/>
            <w:vMerge w:val="restart"/>
            <w:vAlign w:val="center"/>
          </w:tcPr>
          <w:p w14:paraId="2B0000A0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一寸</w:t>
            </w:r>
          </w:p>
          <w:p w14:paraId="07697892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标准照片</w:t>
            </w:r>
          </w:p>
        </w:tc>
      </w:tr>
      <w:tr w:rsidR="00EF2942" w14:paraId="423A73CA" w14:textId="77777777" w:rsidTr="00E159FD">
        <w:trPr>
          <w:cantSplit/>
          <w:trHeight w:val="581"/>
        </w:trPr>
        <w:tc>
          <w:tcPr>
            <w:tcW w:w="1242" w:type="dxa"/>
            <w:vAlign w:val="center"/>
          </w:tcPr>
          <w:p w14:paraId="0B2F02E3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民族</w:t>
            </w:r>
          </w:p>
        </w:tc>
        <w:tc>
          <w:tcPr>
            <w:tcW w:w="1134" w:type="dxa"/>
            <w:vAlign w:val="center"/>
          </w:tcPr>
          <w:p w14:paraId="22E8B632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709" w:type="dxa"/>
            <w:vAlign w:val="center"/>
          </w:tcPr>
          <w:p w14:paraId="48A7D0BF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籍贯</w:t>
            </w:r>
          </w:p>
        </w:tc>
        <w:tc>
          <w:tcPr>
            <w:tcW w:w="992" w:type="dxa"/>
            <w:vAlign w:val="center"/>
          </w:tcPr>
          <w:p w14:paraId="6B4B8C29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2F7C0CA5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政治面貌</w:t>
            </w:r>
          </w:p>
        </w:tc>
        <w:tc>
          <w:tcPr>
            <w:tcW w:w="1843" w:type="dxa"/>
            <w:vAlign w:val="center"/>
          </w:tcPr>
          <w:p w14:paraId="649743C4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1B6D102C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EF2942" w14:paraId="4DB1A5E7" w14:textId="77777777" w:rsidTr="00E159FD">
        <w:trPr>
          <w:cantSplit/>
          <w:trHeight w:val="577"/>
        </w:trPr>
        <w:tc>
          <w:tcPr>
            <w:tcW w:w="1242" w:type="dxa"/>
            <w:vAlign w:val="center"/>
          </w:tcPr>
          <w:p w14:paraId="798738A3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</w:t>
            </w:r>
          </w:p>
        </w:tc>
        <w:tc>
          <w:tcPr>
            <w:tcW w:w="2835" w:type="dxa"/>
            <w:gridSpan w:val="3"/>
            <w:vAlign w:val="center"/>
          </w:tcPr>
          <w:p w14:paraId="788D8346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6ACE8F7B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专业班级</w:t>
            </w:r>
          </w:p>
        </w:tc>
        <w:tc>
          <w:tcPr>
            <w:tcW w:w="1843" w:type="dxa"/>
            <w:vAlign w:val="center"/>
          </w:tcPr>
          <w:p w14:paraId="0704A888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30E9ECF8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EF2942" w14:paraId="48F202C9" w14:textId="77777777" w:rsidTr="00E159FD">
        <w:trPr>
          <w:cantSplit/>
          <w:trHeight w:val="577"/>
        </w:trPr>
        <w:tc>
          <w:tcPr>
            <w:tcW w:w="1242" w:type="dxa"/>
            <w:vAlign w:val="center"/>
          </w:tcPr>
          <w:p w14:paraId="1BA3074D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</w:t>
            </w:r>
          </w:p>
          <w:p w14:paraId="2B5DCFB7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排名</w:t>
            </w:r>
          </w:p>
        </w:tc>
        <w:tc>
          <w:tcPr>
            <w:tcW w:w="2835" w:type="dxa"/>
            <w:gridSpan w:val="3"/>
            <w:vAlign w:val="center"/>
          </w:tcPr>
          <w:p w14:paraId="1A36E30E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__/__（没有则填“无”）</w:t>
            </w:r>
          </w:p>
        </w:tc>
        <w:tc>
          <w:tcPr>
            <w:tcW w:w="1276" w:type="dxa"/>
            <w:vAlign w:val="center"/>
          </w:tcPr>
          <w:p w14:paraId="4210E6F0" w14:textId="77777777" w:rsidR="00EF2942" w:rsidRDefault="00E87C91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联系方式</w:t>
            </w:r>
          </w:p>
        </w:tc>
        <w:tc>
          <w:tcPr>
            <w:tcW w:w="1843" w:type="dxa"/>
            <w:vAlign w:val="center"/>
          </w:tcPr>
          <w:p w14:paraId="535ED69C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  <w:tc>
          <w:tcPr>
            <w:tcW w:w="1984" w:type="dxa"/>
            <w:vMerge/>
            <w:vAlign w:val="center"/>
          </w:tcPr>
          <w:p w14:paraId="17963399" w14:textId="77777777" w:rsidR="00EF2942" w:rsidRDefault="00EF2942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EF2942" w14:paraId="0D29E804" w14:textId="77777777" w:rsidTr="00E159FD">
        <w:trPr>
          <w:cantSplit/>
          <w:trHeight w:val="577"/>
        </w:trPr>
        <w:tc>
          <w:tcPr>
            <w:tcW w:w="1242" w:type="dxa"/>
            <w:vAlign w:val="center"/>
          </w:tcPr>
          <w:p w14:paraId="44313C32" w14:textId="2DC94E90" w:rsidR="00EF2942" w:rsidRDefault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sz w:val="24"/>
              </w:rPr>
              <w:t>讲解次数</w:t>
            </w:r>
          </w:p>
        </w:tc>
        <w:tc>
          <w:tcPr>
            <w:tcW w:w="7938" w:type="dxa"/>
            <w:gridSpan w:val="6"/>
            <w:vAlign w:val="center"/>
          </w:tcPr>
          <w:p w14:paraId="13C681C3" w14:textId="38C52926" w:rsidR="00EF2942" w:rsidRDefault="00884CC6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</w:rPr>
              <w:t>例：</w:t>
            </w:r>
            <w:r>
              <w:rPr>
                <w:rFonts w:ascii="仿宋" w:eastAsia="仿宋" w:hAnsi="仿宋" w:cs="仿宋" w:hint="eastAsia"/>
                <w:color w:val="FF0000"/>
                <w:sz w:val="24"/>
              </w:rPr>
              <w:t>包含校园讲解、志愿宣讲等</w:t>
            </w:r>
            <w:bookmarkStart w:id="0" w:name="_GoBack"/>
            <w:bookmarkEnd w:id="0"/>
          </w:p>
        </w:tc>
      </w:tr>
      <w:tr w:rsidR="00E159FD" w14:paraId="3B9FEF3A" w14:textId="77777777" w:rsidTr="00E159FD">
        <w:trPr>
          <w:cantSplit/>
          <w:trHeight w:val="577"/>
        </w:trPr>
        <w:tc>
          <w:tcPr>
            <w:tcW w:w="1242" w:type="dxa"/>
            <w:vAlign w:val="center"/>
          </w:tcPr>
          <w:p w14:paraId="58FB844D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申请</w:t>
            </w:r>
          </w:p>
          <w:p w14:paraId="10EFB4EE" w14:textId="440F6C44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sz w:val="24"/>
              </w:rPr>
              <w:t>岗位</w:t>
            </w:r>
          </w:p>
        </w:tc>
        <w:tc>
          <w:tcPr>
            <w:tcW w:w="7938" w:type="dxa"/>
            <w:gridSpan w:val="6"/>
            <w:vAlign w:val="center"/>
          </w:tcPr>
          <w:p w14:paraId="56FCCF0C" w14:textId="1EB954EE" w:rsidR="00E159FD" w:rsidRDefault="00E159FD" w:rsidP="00E159FD">
            <w:pPr>
              <w:jc w:val="center"/>
              <w:rPr>
                <w:rFonts w:ascii="仿宋" w:eastAsia="仿宋" w:hAnsi="仿宋" w:cs="仿宋"/>
                <w:color w:val="FF0000"/>
                <w:sz w:val="24"/>
              </w:rPr>
            </w:pPr>
            <w:r>
              <w:rPr>
                <w:rFonts w:ascii="仿宋" w:eastAsia="仿宋" w:hAnsi="仿宋" w:cs="仿宋" w:hint="eastAsia"/>
                <w:color w:val="FF0000"/>
                <w:sz w:val="24"/>
              </w:rPr>
              <w:t>例：xxx部门负责人</w:t>
            </w:r>
          </w:p>
        </w:tc>
      </w:tr>
      <w:tr w:rsidR="00E159FD" w14:paraId="155BF8F9" w14:textId="77777777" w:rsidTr="00E159FD">
        <w:trPr>
          <w:cantSplit/>
          <w:trHeight w:val="3855"/>
        </w:trPr>
        <w:tc>
          <w:tcPr>
            <w:tcW w:w="1242" w:type="dxa"/>
            <w:vAlign w:val="center"/>
          </w:tcPr>
          <w:p w14:paraId="0189374C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</w:t>
            </w:r>
          </w:p>
          <w:p w14:paraId="4689B10E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习</w:t>
            </w:r>
          </w:p>
          <w:p w14:paraId="07267D37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工</w:t>
            </w:r>
          </w:p>
          <w:p w14:paraId="1E567818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作</w:t>
            </w:r>
          </w:p>
          <w:p w14:paraId="1AAADAAE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简</w:t>
            </w:r>
          </w:p>
          <w:p w14:paraId="7C15F257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历</w:t>
            </w:r>
          </w:p>
        </w:tc>
        <w:tc>
          <w:tcPr>
            <w:tcW w:w="7938" w:type="dxa"/>
            <w:gridSpan w:val="6"/>
          </w:tcPr>
          <w:p w14:paraId="6C3A852B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填写自大学起的主要学习、工作经历</w:t>
            </w:r>
          </w:p>
          <w:p w14:paraId="0F84EA63" w14:textId="77777777" w:rsidR="00E159FD" w:rsidRDefault="00E159FD" w:rsidP="00E159FD">
            <w:pPr>
              <w:ind w:firstLineChars="100" w:firstLine="240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29C52A69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9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月至今  就读于西南交通大学X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专业；</w:t>
            </w:r>
          </w:p>
          <w:p w14:paraId="38C4B3B0" w14:textId="77777777" w:rsidR="00E159FD" w:rsidRDefault="00E159FD" w:rsidP="00E159FD">
            <w:pPr>
              <w:ind w:rightChars="-50" w:right="-105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9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月-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202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5年6月  担任西南交通大学学生会综合事务部志愿者/工作人员、X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X学院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学生会权益部工作人员等；</w:t>
            </w:r>
          </w:p>
          <w:p w14:paraId="58F698B4" w14:textId="46FBFB56" w:rsidR="00E159FD" w:rsidRDefault="00E159FD" w:rsidP="00E159FD">
            <w:pPr>
              <w:ind w:rightChars="-50" w:right="-105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/>
                <w:color w:val="000000"/>
                <w:sz w:val="24"/>
              </w:rPr>
              <w:t>202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4年6月至今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担任西南交通大学学生会综合事务部部长、X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学院学生会权益部部长、X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学院青年志愿者协会部长、X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班级班长/团支书/学习委员等；</w:t>
            </w:r>
          </w:p>
        </w:tc>
      </w:tr>
      <w:tr w:rsidR="00E159FD" w14:paraId="4455CC28" w14:textId="77777777" w:rsidTr="00E159FD">
        <w:trPr>
          <w:cantSplit/>
          <w:trHeight w:val="4533"/>
        </w:trPr>
        <w:tc>
          <w:tcPr>
            <w:tcW w:w="1242" w:type="dxa"/>
            <w:vAlign w:val="center"/>
          </w:tcPr>
          <w:p w14:paraId="63305BBE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主</w:t>
            </w:r>
          </w:p>
          <w:p w14:paraId="0D259419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要</w:t>
            </w:r>
          </w:p>
          <w:p w14:paraId="0E3782DF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表</w:t>
            </w:r>
          </w:p>
          <w:p w14:paraId="2092B8B0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现</w:t>
            </w:r>
          </w:p>
        </w:tc>
        <w:tc>
          <w:tcPr>
            <w:tcW w:w="7938" w:type="dxa"/>
            <w:gridSpan w:val="6"/>
          </w:tcPr>
          <w:p w14:paraId="7857D2CB" w14:textId="77777777" w:rsidR="00E159FD" w:rsidRDefault="00E159FD" w:rsidP="00E159FD">
            <w:pPr>
              <w:rPr>
                <w:rFonts w:ascii="仿宋" w:eastAsia="仿宋" w:hAnsi="仿宋" w:cs="仿宋"/>
                <w:b/>
                <w:bCs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填写大学期间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的科创竞赛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、志愿服务、社会实践、留学等经历</w:t>
            </w:r>
            <w:r>
              <w:rPr>
                <w:rFonts w:ascii="仿宋" w:eastAsia="仿宋" w:hAnsi="仿宋" w:cs="仿宋" w:hint="eastAsia"/>
                <w:b/>
                <w:bCs/>
                <w:color w:val="000000"/>
                <w:sz w:val="24"/>
              </w:rPr>
              <w:t>（主要填写参与礼仪志愿服务情况）</w:t>
            </w:r>
          </w:p>
          <w:p w14:paraId="37D6EB89" w14:textId="77777777" w:rsidR="00E159FD" w:rsidRDefault="00E159FD" w:rsidP="00E159FD">
            <w:pPr>
              <w:ind w:firstLineChars="100" w:firstLine="240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401A4D6A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2024年11月  在XX社区参加“志愿服务·爱在社区”志愿服务活动</w:t>
            </w:r>
          </w:p>
          <w:p w14:paraId="6FF9D89D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5年01月  在XX参加寒假“三下乡”返乡调研社会实践</w:t>
            </w:r>
          </w:p>
          <w:p w14:paraId="67D3F6EB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2025年04月  在X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学院参加X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XX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科创竞赛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活动</w:t>
            </w:r>
          </w:p>
          <w:p w14:paraId="202277C2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DE08CAA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78185CB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E159FD" w14:paraId="7418561E" w14:textId="77777777" w:rsidTr="00E159FD">
        <w:trPr>
          <w:cantSplit/>
          <w:trHeight w:val="6794"/>
        </w:trPr>
        <w:tc>
          <w:tcPr>
            <w:tcW w:w="1242" w:type="dxa"/>
            <w:vAlign w:val="center"/>
          </w:tcPr>
          <w:p w14:paraId="12A034D3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lastRenderedPageBreak/>
              <w:t>奖</w:t>
            </w:r>
          </w:p>
          <w:p w14:paraId="36F82337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惩</w:t>
            </w:r>
            <w:proofErr w:type="gramEnd"/>
          </w:p>
          <w:p w14:paraId="7A0A51BC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情</w:t>
            </w:r>
          </w:p>
          <w:p w14:paraId="5B4C66B4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况</w:t>
            </w:r>
            <w:proofErr w:type="gramEnd"/>
          </w:p>
        </w:tc>
        <w:tc>
          <w:tcPr>
            <w:tcW w:w="7938" w:type="dxa"/>
            <w:gridSpan w:val="6"/>
          </w:tcPr>
          <w:p w14:paraId="5DB19E4C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填写大学期间取得的各类奖项、荣誉称号与处分情况</w:t>
            </w:r>
          </w:p>
          <w:p w14:paraId="4ED6F70C" w14:textId="77777777" w:rsidR="00E159FD" w:rsidRDefault="00E159FD" w:rsidP="00E159FD">
            <w:pPr>
              <w:ind w:firstLineChars="100" w:firstLine="240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例：</w:t>
            </w:r>
          </w:p>
          <w:p w14:paraId="07CB6D25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2024年11月  获大学生</w:t>
            </w:r>
            <w:proofErr w:type="gramStart"/>
            <w:r>
              <w:rPr>
                <w:rFonts w:ascii="仿宋" w:eastAsia="仿宋" w:hAnsi="仿宋" w:cs="仿宋" w:hint="eastAsia"/>
                <w:color w:val="000000"/>
                <w:sz w:val="24"/>
              </w:rPr>
              <w:t>高教杯</w:t>
            </w:r>
            <w:proofErr w:type="gramEnd"/>
            <w:r>
              <w:rPr>
                <w:rFonts w:ascii="仿宋" w:eastAsia="仿宋" w:hAnsi="仿宋" w:cs="仿宋" w:hint="eastAsia"/>
                <w:color w:val="000000"/>
                <w:sz w:val="24"/>
              </w:rPr>
              <w:t>数学建模国家级一等奖 国家级</w:t>
            </w:r>
          </w:p>
          <w:p w14:paraId="16889FA4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20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>2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5年05月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</w:t>
            </w:r>
            <w:r>
              <w:rPr>
                <w:rFonts w:ascii="仿宋" w:eastAsia="仿宋" w:hAnsi="仿宋" w:cs="仿宋" w:hint="eastAsia"/>
                <w:color w:val="000000"/>
                <w:sz w:val="24"/>
              </w:rPr>
              <w:t>获西南交通大学优秀共青团干部荣誉称号 校级</w:t>
            </w:r>
          </w:p>
          <w:p w14:paraId="317AB95C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622E5C49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403BFEE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E2FA519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DA2C6B7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CCF6E55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6C529C1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45A50EC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E7005A0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83DD338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D71B163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6F95490D" w14:textId="77777777" w:rsidR="00E159FD" w:rsidRDefault="00E159FD" w:rsidP="00E159FD">
            <w:pPr>
              <w:snapToGrid w:val="0"/>
              <w:rPr>
                <w:rFonts w:ascii="仿宋" w:eastAsia="仿宋" w:hAnsi="仿宋" w:cs="仿宋"/>
                <w:color w:val="000000"/>
                <w:sz w:val="24"/>
              </w:rPr>
            </w:pPr>
          </w:p>
        </w:tc>
      </w:tr>
      <w:tr w:rsidR="00E159FD" w14:paraId="2280CAB2" w14:textId="77777777" w:rsidTr="00E159FD">
        <w:trPr>
          <w:cantSplit/>
          <w:trHeight w:val="1982"/>
        </w:trPr>
        <w:tc>
          <w:tcPr>
            <w:tcW w:w="1242" w:type="dxa"/>
            <w:vAlign w:val="center"/>
          </w:tcPr>
          <w:p w14:paraId="617BB204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学</w:t>
            </w:r>
          </w:p>
          <w:p w14:paraId="27FD824E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院</w:t>
            </w:r>
          </w:p>
          <w:p w14:paraId="69A189BD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团</w:t>
            </w:r>
          </w:p>
          <w:p w14:paraId="0FB32F65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委</w:t>
            </w:r>
          </w:p>
          <w:p w14:paraId="1D0F4D16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意</w:t>
            </w:r>
          </w:p>
          <w:p w14:paraId="2901B510" w14:textId="77777777" w:rsidR="00E159FD" w:rsidRDefault="00E159FD" w:rsidP="00E159FD">
            <w:pPr>
              <w:jc w:val="center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见</w:t>
            </w:r>
          </w:p>
        </w:tc>
        <w:tc>
          <w:tcPr>
            <w:tcW w:w="7938" w:type="dxa"/>
            <w:gridSpan w:val="6"/>
            <w:vAlign w:val="center"/>
          </w:tcPr>
          <w:p w14:paraId="448F071D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（请围绕“政治性、先进性、群众性”等评定标准，对该同学进行评价。）</w:t>
            </w:r>
          </w:p>
          <w:p w14:paraId="69E46BE4" w14:textId="77777777" w:rsidR="00E159FD" w:rsidRDefault="00E159FD" w:rsidP="00E159FD">
            <w:pPr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B78332E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1BDD404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85F9379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C31F572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A45146D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2DB2214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7F24B97C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C45F484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D5923D5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2B2CCD3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477B595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179F92D2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51CDF053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075F2ADE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2C9CCE56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41582D90" w14:textId="77777777" w:rsidR="00E159FD" w:rsidRDefault="00E159FD" w:rsidP="00E159FD">
            <w:pPr>
              <w:jc w:val="left"/>
              <w:rPr>
                <w:rFonts w:ascii="仿宋" w:eastAsia="仿宋" w:hAnsi="仿宋" w:cs="仿宋"/>
                <w:color w:val="000000"/>
                <w:sz w:val="24"/>
              </w:rPr>
            </w:pPr>
          </w:p>
          <w:p w14:paraId="3F45F68A" w14:textId="77777777" w:rsidR="00E159FD" w:rsidRDefault="00E159FD" w:rsidP="00E159FD">
            <w:pPr>
              <w:wordWrap w:val="0"/>
              <w:jc w:val="right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>（盖 章）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     </w:t>
            </w:r>
          </w:p>
          <w:p w14:paraId="05D554BB" w14:textId="77777777" w:rsidR="00E159FD" w:rsidRDefault="00E159FD" w:rsidP="00E159FD">
            <w:pPr>
              <w:wordWrap w:val="0"/>
              <w:jc w:val="right"/>
              <w:rPr>
                <w:rFonts w:ascii="仿宋" w:eastAsia="仿宋" w:hAnsi="仿宋" w:cs="仿宋"/>
                <w:color w:val="000000"/>
                <w:sz w:val="24"/>
              </w:rPr>
            </w:pPr>
            <w:r>
              <w:rPr>
                <w:rFonts w:ascii="仿宋" w:eastAsia="仿宋" w:hAnsi="仿宋" w:cs="仿宋" w:hint="eastAsia"/>
                <w:color w:val="000000"/>
                <w:sz w:val="24"/>
              </w:rPr>
              <w:t xml:space="preserve">2025年  月  日 </w:t>
            </w:r>
            <w:r>
              <w:rPr>
                <w:rFonts w:ascii="仿宋" w:eastAsia="仿宋" w:hAnsi="仿宋" w:cs="仿宋"/>
                <w:color w:val="000000"/>
                <w:sz w:val="24"/>
              </w:rPr>
              <w:t xml:space="preserve">  </w:t>
            </w:r>
          </w:p>
        </w:tc>
      </w:tr>
    </w:tbl>
    <w:p w14:paraId="0C5F37A6" w14:textId="77777777" w:rsidR="00EF2942" w:rsidRDefault="00E87C91">
      <w:pPr>
        <w:rPr>
          <w:rFonts w:ascii="Calibri" w:eastAsia="宋体" w:hAnsi="Calibri" w:cs="Times New Roman"/>
          <w:sz w:val="22"/>
          <w:szCs w:val="22"/>
        </w:rPr>
      </w:pPr>
      <w:r>
        <w:rPr>
          <w:rFonts w:hint="eastAsia"/>
        </w:rPr>
        <w:t>（该表正反面打印，一式两份）</w:t>
      </w:r>
    </w:p>
    <w:p w14:paraId="6A1EF8B0" w14:textId="77777777" w:rsidR="00EF2942" w:rsidRDefault="00EF2942"/>
    <w:sectPr w:rsidR="00EF294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96A8B9" w14:textId="77777777" w:rsidR="004B369E" w:rsidRDefault="004B369E" w:rsidP="00E159FD">
      <w:r>
        <w:separator/>
      </w:r>
    </w:p>
  </w:endnote>
  <w:endnote w:type="continuationSeparator" w:id="0">
    <w:p w14:paraId="25B71DA9" w14:textId="77777777" w:rsidR="004B369E" w:rsidRDefault="004B369E" w:rsidP="00E15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E236E34E-370D-46EE-9503-007C819B7E1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C2EC37B-CBC2-4913-BFBF-985D230AED3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ACCDA651-16BF-42CB-A3EE-CB83B9543297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4" w:subsetted="1" w:fontKey="{1F549483-8A8D-4CD0-ADCA-7480E0766F9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8DE38AC-EC31-4BDE-8933-3A527F6C80EB}"/>
    <w:embedBold r:id="rId6" w:subsetted="1" w:fontKey="{9079906D-2B59-4647-B7FE-B24B55C7F9F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6507310-4ED0-4F1A-9C90-7EF0F216B95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FBF10" w14:textId="77777777" w:rsidR="004B369E" w:rsidRDefault="004B369E" w:rsidP="00E159FD">
      <w:r>
        <w:separator/>
      </w:r>
    </w:p>
  </w:footnote>
  <w:footnote w:type="continuationSeparator" w:id="0">
    <w:p w14:paraId="70CCA72A" w14:textId="77777777" w:rsidR="004B369E" w:rsidRDefault="004B369E" w:rsidP="00E159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F390935"/>
    <w:rsid w:val="001E224E"/>
    <w:rsid w:val="004B369E"/>
    <w:rsid w:val="00884CC6"/>
    <w:rsid w:val="00A76E54"/>
    <w:rsid w:val="00A97C45"/>
    <w:rsid w:val="00E159FD"/>
    <w:rsid w:val="00E87C91"/>
    <w:rsid w:val="00EF2942"/>
    <w:rsid w:val="123D0570"/>
    <w:rsid w:val="36CE3EB0"/>
    <w:rsid w:val="7F390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3E20C1"/>
  <w15:docId w15:val="{9C738C55-BD30-470C-9B90-19E68E3EB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paragraph" w:styleId="a4">
    <w:name w:val="header"/>
    <w:basedOn w:val="a"/>
    <w:link w:val="a5"/>
    <w:rsid w:val="00E159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E159F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E159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E159F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358</Words>
  <Characters>363</Characters>
  <Application>Microsoft Office Word</Application>
  <DocSecurity>0</DocSecurity>
  <Lines>19</Lines>
  <Paragraphs>12</Paragraphs>
  <ScaleCrop>false</ScaleCrop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</dc:creator>
  <cp:lastModifiedBy>oaadmin</cp:lastModifiedBy>
  <cp:revision>3</cp:revision>
  <dcterms:created xsi:type="dcterms:W3CDTF">2025-06-11T01:22:00Z</dcterms:created>
  <dcterms:modified xsi:type="dcterms:W3CDTF">2025-06-11T01:29:00Z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C7D8B58A6DB843769AB3899998E3D6E1_11</vt:lpwstr>
  </property>
  <property fmtid="{D5CDD505-2E9C-101B-9397-08002B2CF9AE}" pid="4" name="KSOTemplateDocerSaveRecord">
    <vt:lpwstr>eyJoZGlkIjoiYTg2YWRmZGU0MDUxMGY0NWQyMTNhNjJiOTc3NzFiMjIiLCJ1c2VySWQiOiI1MjUyMTY0MTYifQ==</vt:lpwstr>
  </property>
</Properties>
</file>